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C6" w:rsidRDefault="00C97CC6" w:rsidP="00C97CC6">
      <w:pPr>
        <w:ind w:left="993" w:firstLine="18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76">
        <w:rPr>
          <w:rFonts w:ascii="Times New Roman" w:hAnsi="Times New Roman" w:cs="Times New Roman"/>
          <w:b/>
          <w:sz w:val="28"/>
          <w:szCs w:val="28"/>
        </w:rPr>
        <w:t xml:space="preserve">СПИСОК СТУДЕНТОВ ИПСУБ ( ПРИЕМ 2018), ИМЕЮЩИХ ПРАВО НА ЗАСЕЛЕНИЕ В ОБЩЕЖИТИЯ </w:t>
      </w:r>
      <w:proofErr w:type="spellStart"/>
      <w:r w:rsidRPr="008B3876">
        <w:rPr>
          <w:rFonts w:ascii="Times New Roman" w:hAnsi="Times New Roman" w:cs="Times New Roman"/>
          <w:b/>
          <w:sz w:val="28"/>
          <w:szCs w:val="28"/>
        </w:rPr>
        <w:t>УдГУ</w:t>
      </w:r>
      <w:proofErr w:type="spellEnd"/>
      <w:r w:rsidRPr="008B3876">
        <w:rPr>
          <w:rFonts w:ascii="Times New Roman" w:hAnsi="Times New Roman" w:cs="Times New Roman"/>
          <w:b/>
          <w:sz w:val="28"/>
          <w:szCs w:val="28"/>
        </w:rPr>
        <w:br/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</w:t>
      </w:r>
      <w:r w:rsidRPr="008B3876">
        <w:rPr>
          <w:rFonts w:ascii="Times New Roman" w:hAnsi="Times New Roman" w:cs="Times New Roman"/>
          <w:b/>
          <w:sz w:val="28"/>
          <w:szCs w:val="28"/>
        </w:rPr>
        <w:t>бюджет</w:t>
      </w:r>
      <w:proofErr w:type="spellEnd"/>
      <w:r w:rsidRPr="008B387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1"/>
        <w:tblW w:w="0" w:type="auto"/>
        <w:tblInd w:w="-284" w:type="dxa"/>
        <w:tblLook w:val="04A0" w:firstRow="1" w:lastRow="0" w:firstColumn="1" w:lastColumn="0" w:noHBand="0" w:noVBand="1"/>
      </w:tblPr>
      <w:tblGrid>
        <w:gridCol w:w="4786"/>
      </w:tblGrid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Ф.И.О.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1. Абрамов Владислав Алексеевич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Чураков</w:t>
            </w:r>
            <w:proofErr w:type="spellEnd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Станиславович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Зидымышева</w:t>
            </w:r>
            <w:proofErr w:type="spellEnd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Инна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Арсентьевна</w:t>
            </w:r>
            <w:proofErr w:type="spellEnd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Пьянков Александр Михайлович 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5. Ситников Дмитрий Андреевич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Пантюхина</w:t>
            </w:r>
            <w:proofErr w:type="spellEnd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7. Караваева Екатерина Ивановна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Мосякина</w:t>
            </w:r>
            <w:proofErr w:type="spellEnd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9. Ушакова Татьяна Валентиновна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10. Мельников Александр Алексеевич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Фахретдинова</w:t>
            </w:r>
            <w:proofErr w:type="spellEnd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Динаровна</w:t>
            </w:r>
            <w:proofErr w:type="spellEnd"/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Абдуллин Даниил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Ильдирович</w:t>
            </w:r>
            <w:proofErr w:type="spellEnd"/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13. Сафонов Виктор Артурович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14. Костылева Анастасия Викторовна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 Дегтярева Надежда Михайловна 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Косачева</w:t>
            </w:r>
            <w:proofErr w:type="spellEnd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Олеговна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 Овчинников Михаил Николаевич 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Эдуардовна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Владимировна 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 Ефимова Надежда Витальевна 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22. Завьялов Вячеслав Витальевич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Карлагина</w:t>
            </w:r>
            <w:proofErr w:type="spellEnd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24. Маркосян Давид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 Хусаинова Яна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26. Костромина  Снежана Андреевна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Костюгова</w:t>
            </w:r>
            <w:proofErr w:type="spellEnd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Екатерина Дмитриевна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28.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Чурбанова</w:t>
            </w:r>
            <w:proofErr w:type="spellEnd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Конникова</w:t>
            </w:r>
            <w:proofErr w:type="spellEnd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30.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Бекмансуров</w:t>
            </w:r>
            <w:proofErr w:type="spellEnd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31. Васильев Кирилл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Констанстинович</w:t>
            </w:r>
            <w:proofErr w:type="spellEnd"/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32.Ушакова Татьяна Валентиновна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33. </w:t>
            </w:r>
            <w:proofErr w:type="spellStart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Ворникова</w:t>
            </w:r>
            <w:proofErr w:type="spellEnd"/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Валентиновна</w:t>
            </w:r>
          </w:p>
        </w:tc>
      </w:tr>
      <w:tr w:rsidR="00C97CC6" w:rsidRPr="00C97CC6" w:rsidTr="00FD7F61">
        <w:tc>
          <w:tcPr>
            <w:tcW w:w="4786" w:type="dxa"/>
          </w:tcPr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>34. Медведева Юлия Олеговна</w:t>
            </w:r>
          </w:p>
          <w:p w:rsidR="00C97CC6" w:rsidRPr="00C97CC6" w:rsidRDefault="00C97CC6" w:rsidP="00C97C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Студентка 2 курса </w:t>
            </w:r>
          </w:p>
        </w:tc>
      </w:tr>
    </w:tbl>
    <w:p w:rsidR="00DB2430" w:rsidRDefault="00DB2430"/>
    <w:p w:rsidR="00C97CC6" w:rsidRDefault="00C97CC6" w:rsidP="00C97CC6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Заселение в общежитие 03.09.2018г. в студгородке. </w:t>
      </w:r>
    </w:p>
    <w:p w:rsidR="00C97CC6" w:rsidRDefault="00C97CC6" w:rsidP="00C97CC6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иметь:</w:t>
      </w:r>
    </w:p>
    <w:p w:rsidR="00C97CC6" w:rsidRDefault="00C97CC6" w:rsidP="00C97CC6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фотографии;</w:t>
      </w:r>
    </w:p>
    <w:p w:rsidR="00C97CC6" w:rsidRDefault="00C97CC6" w:rsidP="00C97CC6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медицинская справка, форма №286 (заверенная в мед. 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адресу: ул. Майская, 23);</w:t>
      </w:r>
    </w:p>
    <w:p w:rsidR="00C97CC6" w:rsidRDefault="00C97CC6" w:rsidP="00C97CC6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C97CC6" w:rsidRPr="008B3876" w:rsidRDefault="00C97CC6" w:rsidP="00C97CC6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паспорта.</w:t>
      </w:r>
    </w:p>
    <w:p w:rsidR="00C97CC6" w:rsidRDefault="00C97CC6">
      <w:bookmarkStart w:id="0" w:name="_GoBack"/>
      <w:bookmarkEnd w:id="0"/>
    </w:p>
    <w:sectPr w:rsidR="00C9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7D"/>
    <w:rsid w:val="00A7257D"/>
    <w:rsid w:val="00C97CC6"/>
    <w:rsid w:val="00DB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A677"/>
  <w15:chartTrackingRefBased/>
  <w15:docId w15:val="{3D936590-A776-417C-8715-066BC01D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7CC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9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Ринатовна Амирова</dc:creator>
  <cp:keywords/>
  <dc:description/>
  <cp:lastModifiedBy>Карина Ринатовна Амирова</cp:lastModifiedBy>
  <cp:revision>3</cp:revision>
  <dcterms:created xsi:type="dcterms:W3CDTF">2018-08-27T09:12:00Z</dcterms:created>
  <dcterms:modified xsi:type="dcterms:W3CDTF">2018-08-27T09:13:00Z</dcterms:modified>
</cp:coreProperties>
</file>